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0B61" w14:textId="55ECF82C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285B9E">
        <w:rPr>
          <w:rFonts w:ascii="ＭＳ ゴシック" w:eastAsia="ＭＳ ゴシック" w:hAnsi="ＭＳ ゴシック" w:hint="eastAsia"/>
          <w:color w:val="000000"/>
        </w:rPr>
        <w:t>３</w:t>
      </w:r>
    </w:p>
    <w:p w14:paraId="6104648C" w14:textId="2BC6E4F4" w:rsidR="0050752A" w:rsidRPr="00331593" w:rsidRDefault="0050752A" w:rsidP="0050752A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167400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3B648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009246AD" w14:textId="77777777" w:rsidR="0050752A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06ADF8F9" w14:textId="6714D212" w:rsidR="0050752A" w:rsidRPr="00CA0B70" w:rsidRDefault="00167400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東日本</w:t>
      </w:r>
      <w:r w:rsidR="00CA0B70" w:rsidRPr="00CA0B70">
        <w:rPr>
          <w:rFonts w:ascii="ＭＳ ゴシック" w:eastAsia="ＭＳ ゴシック" w:hAnsi="ＭＳ ゴシック" w:hint="eastAsia"/>
          <w:noProof/>
          <w:sz w:val="24"/>
        </w:rPr>
        <w:t>をターゲットとした巡回キャラバン</w:t>
      </w:r>
      <w:r w:rsidR="00851377" w:rsidRPr="00CA0B70">
        <w:rPr>
          <w:rFonts w:ascii="ＭＳ ゴシック" w:eastAsia="ＭＳ ゴシック" w:hAnsi="ＭＳ ゴシック" w:hint="eastAsia"/>
          <w:sz w:val="24"/>
        </w:rPr>
        <w:t>業務</w:t>
      </w:r>
    </w:p>
    <w:p w14:paraId="5B351CAF" w14:textId="77777777" w:rsidR="0050752A" w:rsidRPr="00331593" w:rsidRDefault="0050752A" w:rsidP="0050752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質　　問　　票</w:t>
      </w:r>
    </w:p>
    <w:p w14:paraId="1F9A3BB5" w14:textId="77777777" w:rsidR="0050752A" w:rsidRPr="007109AD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7AF14D8A" w14:textId="2B9A9982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CA0B70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</w:p>
    <w:p w14:paraId="1638AF95" w14:textId="77777777" w:rsidR="0050752A" w:rsidRPr="00CA0B70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17B491C4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質問者</w:t>
      </w:r>
    </w:p>
    <w:p w14:paraId="0548CD3F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　称</w:t>
      </w:r>
    </w:p>
    <w:p w14:paraId="54F69079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担当者</w:t>
      </w:r>
    </w:p>
    <w:p w14:paraId="121160B4" w14:textId="77777777" w:rsidR="0050752A" w:rsidRPr="00331593" w:rsidRDefault="0050752A" w:rsidP="0050752A">
      <w:pPr>
        <w:ind w:leftChars="2000" w:left="420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連絡先（電話、ＦＡＸおよび</w:t>
      </w:r>
      <w:r w:rsidRPr="00331593">
        <w:rPr>
          <w:rFonts w:ascii="ＭＳ ゴシック" w:eastAsia="ＭＳ ゴシック" w:hAnsi="ＭＳ ゴシック" w:hint="eastAsia"/>
          <w:color w:val="000000"/>
        </w:rPr>
        <w:t>Ｅメール）</w:t>
      </w:r>
    </w:p>
    <w:p w14:paraId="3FB79EB3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90"/>
      </w:tblGrid>
      <w:tr w:rsidR="0050752A" w:rsidRPr="00331593" w14:paraId="0EBCFC33" w14:textId="77777777" w:rsidTr="009E48C6">
        <w:trPr>
          <w:trHeight w:val="540"/>
        </w:trPr>
        <w:tc>
          <w:tcPr>
            <w:tcW w:w="2520" w:type="dxa"/>
            <w:vAlign w:val="center"/>
          </w:tcPr>
          <w:p w14:paraId="0250138B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質問事項</w:t>
            </w:r>
          </w:p>
        </w:tc>
        <w:tc>
          <w:tcPr>
            <w:tcW w:w="6090" w:type="dxa"/>
            <w:vAlign w:val="center"/>
          </w:tcPr>
          <w:p w14:paraId="550A7F28" w14:textId="77777777" w:rsidR="0050752A" w:rsidRPr="00331593" w:rsidRDefault="0050752A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質　問　内　容</w:t>
            </w:r>
          </w:p>
        </w:tc>
      </w:tr>
      <w:tr w:rsidR="0050752A" w:rsidRPr="00331593" w14:paraId="4A45CB1F" w14:textId="77777777" w:rsidTr="009E48C6">
        <w:trPr>
          <w:trHeight w:val="8046"/>
        </w:trPr>
        <w:tc>
          <w:tcPr>
            <w:tcW w:w="2520" w:type="dxa"/>
          </w:tcPr>
          <w:p w14:paraId="0323F2C5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090" w:type="dxa"/>
          </w:tcPr>
          <w:p w14:paraId="15251290" w14:textId="77777777" w:rsidR="0050752A" w:rsidRPr="00331593" w:rsidRDefault="0050752A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28E4691" w14:textId="77777777" w:rsidR="0050752A" w:rsidRPr="00331593" w:rsidRDefault="0050752A" w:rsidP="0050752A">
      <w:pPr>
        <w:rPr>
          <w:rFonts w:ascii="ＭＳ ゴシック" w:eastAsia="ＭＳ ゴシック" w:hAnsi="ＭＳ ゴシック"/>
          <w:color w:val="000000"/>
        </w:rPr>
      </w:pPr>
    </w:p>
    <w:p w14:paraId="57360E81" w14:textId="5EFCB071" w:rsidR="0050752A" w:rsidRPr="008E5C47" w:rsidRDefault="0050752A" w:rsidP="0050752A">
      <w:pPr>
        <w:rPr>
          <w:rFonts w:ascii="ＭＳ ゴシック" w:eastAsia="ＭＳ ゴシック" w:hAnsi="ＭＳ ゴシック"/>
        </w:rPr>
      </w:pPr>
      <w:r w:rsidRPr="008E5C47">
        <w:rPr>
          <w:rFonts w:ascii="ＭＳ ゴシック" w:eastAsia="ＭＳ ゴシック" w:hAnsi="ＭＳ ゴシック" w:hint="eastAsia"/>
        </w:rPr>
        <w:t>※質問票の提出期限：</w:t>
      </w:r>
      <w:r>
        <w:rPr>
          <w:rFonts w:ascii="ＭＳ ゴシック" w:eastAsia="ＭＳ ゴシック" w:hAnsi="ＭＳ ゴシック" w:hint="eastAsia"/>
        </w:rPr>
        <w:t>令和</w:t>
      </w:r>
      <w:r w:rsidR="00167400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895C73">
        <w:rPr>
          <w:rFonts w:ascii="ＭＳ ゴシック" w:eastAsia="ＭＳ ゴシック" w:hAnsi="ＭＳ ゴシック" w:hint="eastAsia"/>
        </w:rPr>
        <w:t>４</w:t>
      </w:r>
      <w:r w:rsidRPr="008E5C47">
        <w:rPr>
          <w:rFonts w:ascii="ＭＳ ゴシック" w:eastAsia="ＭＳ ゴシック" w:hAnsi="ＭＳ ゴシック" w:hint="eastAsia"/>
        </w:rPr>
        <w:t>月</w:t>
      </w:r>
      <w:r w:rsidR="00BE6017">
        <w:rPr>
          <w:rFonts w:ascii="ＭＳ ゴシック" w:eastAsia="ＭＳ ゴシック" w:hAnsi="ＭＳ ゴシック" w:hint="eastAsia"/>
        </w:rPr>
        <w:t>８</w:t>
      </w:r>
      <w:r w:rsidRPr="008E5C47">
        <w:rPr>
          <w:rFonts w:ascii="ＭＳ ゴシック" w:eastAsia="ＭＳ ゴシック" w:hAnsi="ＭＳ ゴシック" w:hint="eastAsia"/>
        </w:rPr>
        <w:t>日（</w:t>
      </w:r>
      <w:r w:rsidR="00BE6017">
        <w:rPr>
          <w:rFonts w:ascii="ＭＳ ゴシック" w:eastAsia="ＭＳ ゴシック" w:hAnsi="ＭＳ ゴシック" w:hint="eastAsia"/>
        </w:rPr>
        <w:t>水</w:t>
      </w:r>
      <w:r w:rsidRPr="008E5C47">
        <w:rPr>
          <w:rFonts w:ascii="ＭＳ ゴシック" w:eastAsia="ＭＳ ゴシック" w:hAnsi="ＭＳ ゴシック" w:hint="eastAsia"/>
        </w:rPr>
        <w:t>）</w:t>
      </w:r>
      <w:r w:rsidR="00926863">
        <w:rPr>
          <w:rFonts w:ascii="ＭＳ ゴシック" w:eastAsia="ＭＳ ゴシック" w:hAnsi="ＭＳ ゴシック" w:hint="eastAsia"/>
        </w:rPr>
        <w:t>１７時</w:t>
      </w:r>
    </w:p>
    <w:p w14:paraId="4FD73F02" w14:textId="77777777" w:rsidR="0050752A" w:rsidRPr="006E22B4" w:rsidRDefault="0050752A" w:rsidP="0050752A">
      <w:pPr>
        <w:rPr>
          <w:color w:val="000000"/>
        </w:rPr>
      </w:pPr>
    </w:p>
    <w:p w14:paraId="49F4CB7D" w14:textId="77777777" w:rsidR="002E662C" w:rsidRPr="0050752A" w:rsidRDefault="002E662C"/>
    <w:sectPr w:rsidR="002E662C" w:rsidRPr="0050752A" w:rsidSect="006349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C447" w14:textId="77777777" w:rsidR="00082BC2" w:rsidRDefault="00082BC2" w:rsidP="006349FF">
      <w:r>
        <w:separator/>
      </w:r>
    </w:p>
  </w:endnote>
  <w:endnote w:type="continuationSeparator" w:id="0">
    <w:p w14:paraId="5DA20929" w14:textId="77777777" w:rsidR="00082BC2" w:rsidRDefault="00082BC2" w:rsidP="0063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24BA" w14:textId="77777777" w:rsidR="00082BC2" w:rsidRDefault="00082BC2" w:rsidP="006349FF">
      <w:r>
        <w:separator/>
      </w:r>
    </w:p>
  </w:footnote>
  <w:footnote w:type="continuationSeparator" w:id="0">
    <w:p w14:paraId="41CBC9B8" w14:textId="77777777" w:rsidR="00082BC2" w:rsidRDefault="00082BC2" w:rsidP="0063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C"/>
    <w:rsid w:val="00082BC2"/>
    <w:rsid w:val="00167400"/>
    <w:rsid w:val="00167705"/>
    <w:rsid w:val="001A4C74"/>
    <w:rsid w:val="001F0D3E"/>
    <w:rsid w:val="00285B9E"/>
    <w:rsid w:val="002A4F7C"/>
    <w:rsid w:val="002E662C"/>
    <w:rsid w:val="002E6E67"/>
    <w:rsid w:val="0037503A"/>
    <w:rsid w:val="003B0B7D"/>
    <w:rsid w:val="003B6489"/>
    <w:rsid w:val="00422C70"/>
    <w:rsid w:val="004923DC"/>
    <w:rsid w:val="004D0EDF"/>
    <w:rsid w:val="0050752A"/>
    <w:rsid w:val="00573BC7"/>
    <w:rsid w:val="0058024B"/>
    <w:rsid w:val="005E0E62"/>
    <w:rsid w:val="006349FF"/>
    <w:rsid w:val="00851377"/>
    <w:rsid w:val="00895C73"/>
    <w:rsid w:val="00926863"/>
    <w:rsid w:val="009907C0"/>
    <w:rsid w:val="009911E1"/>
    <w:rsid w:val="009B3AA1"/>
    <w:rsid w:val="00A85924"/>
    <w:rsid w:val="00AA7B7A"/>
    <w:rsid w:val="00B00A39"/>
    <w:rsid w:val="00B107F9"/>
    <w:rsid w:val="00B5004C"/>
    <w:rsid w:val="00BE6017"/>
    <w:rsid w:val="00CA0B70"/>
    <w:rsid w:val="00CD5C03"/>
    <w:rsid w:val="00D530C0"/>
    <w:rsid w:val="00DB6DB0"/>
    <w:rsid w:val="00EA2475"/>
    <w:rsid w:val="00EC138E"/>
    <w:rsid w:val="00F4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DCF1E"/>
  <w15:chartTrackingRefBased/>
  <w15:docId w15:val="{F70F91F7-763C-4FE5-962E-5C39982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5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49FF"/>
  </w:style>
  <w:style w:type="paragraph" w:styleId="a5">
    <w:name w:val="footer"/>
    <w:basedOn w:val="a"/>
    <w:link w:val="a6"/>
    <w:uiPriority w:val="99"/>
    <w:unhideWhenUsed/>
    <w:rsid w:val="006349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49FF"/>
  </w:style>
  <w:style w:type="paragraph" w:styleId="a7">
    <w:name w:val="Balloon Text"/>
    <w:basedOn w:val="a"/>
    <w:link w:val="a8"/>
    <w:uiPriority w:val="99"/>
    <w:semiHidden/>
    <w:unhideWhenUsed/>
    <w:rsid w:val="001A4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広也</cp:lastModifiedBy>
  <cp:revision>29</cp:revision>
  <cp:lastPrinted>2022-02-18T09:10:00Z</cp:lastPrinted>
  <dcterms:created xsi:type="dcterms:W3CDTF">2019-08-01T23:37:00Z</dcterms:created>
  <dcterms:modified xsi:type="dcterms:W3CDTF">2026-03-10T02:31:00Z</dcterms:modified>
</cp:coreProperties>
</file>